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4D251">
      <w:pPr>
        <w:spacing w:line="360" w:lineRule="auto"/>
        <w:rPr>
          <w:rFonts w:ascii="仿宋_GB2312" w:hAnsi="等线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等线" w:eastAsia="仿宋_GB2312" w:cs="仿宋_GB2312"/>
          <w:kern w:val="0"/>
          <w:sz w:val="32"/>
          <w:szCs w:val="32"/>
        </w:rPr>
        <w:t>附件1：</w:t>
      </w:r>
    </w:p>
    <w:p w14:paraId="04F2ADD2">
      <w:pPr>
        <w:pStyle w:val="4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公共</w:t>
      </w:r>
      <w:r>
        <w:rPr>
          <w:rFonts w:ascii="方正小标宋简体" w:hAnsi="华文中宋" w:eastAsia="方正小标宋简体"/>
          <w:sz w:val="44"/>
          <w:szCs w:val="44"/>
        </w:rPr>
        <w:t>管理与法学学院</w:t>
      </w:r>
      <w:r>
        <w:rPr>
          <w:rFonts w:hint="eastAsia" w:ascii="方正小标宋简体" w:hAnsi="华文中宋" w:eastAsia="方正小标宋简体"/>
          <w:sz w:val="44"/>
          <w:szCs w:val="44"/>
        </w:rPr>
        <w:t>2025年硕士研究生</w:t>
      </w:r>
    </w:p>
    <w:p w14:paraId="1993E290">
      <w:pPr>
        <w:pStyle w:val="4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招生复试</w:t>
      </w:r>
      <w:r>
        <w:rPr>
          <w:rFonts w:ascii="方正小标宋简体" w:hAnsi="华文中宋" w:eastAsia="方正小标宋简体"/>
          <w:sz w:val="44"/>
          <w:szCs w:val="44"/>
        </w:rPr>
        <w:t>名单</w:t>
      </w:r>
    </w:p>
    <w:bookmarkEnd w:id="0"/>
    <w:p w14:paraId="5B07A2E7">
      <w:pPr>
        <w:rPr>
          <w:rFonts w:ascii="楷体_GB2312" w:hAnsi="楷体" w:eastAsia="楷体_GB2312" w:cs="楷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2994513">
      <w:pPr>
        <w:widowControl/>
        <w:spacing w:line="500" w:lineRule="exact"/>
        <w:rPr>
          <w:rStyle w:val="7"/>
          <w:rFonts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</w:rPr>
        <w:t>一</w:t>
      </w:r>
      <w:r>
        <w:rPr>
          <w:rStyle w:val="7"/>
          <w:rFonts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</w:rPr>
        <w:t>学术型硕士复试</w:t>
      </w:r>
      <w:r>
        <w:rPr>
          <w:rStyle w:val="7"/>
          <w:rFonts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</w:rPr>
        <w:t>名单</w:t>
      </w:r>
    </w:p>
    <w:tbl>
      <w:tblPr>
        <w:tblStyle w:val="5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050"/>
        <w:gridCol w:w="1004"/>
        <w:gridCol w:w="1100"/>
        <w:gridCol w:w="1386"/>
        <w:gridCol w:w="1202"/>
        <w:gridCol w:w="795"/>
        <w:gridCol w:w="1416"/>
      </w:tblGrid>
      <w:tr w14:paraId="70BD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EEA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BC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6D9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考生</w:t>
            </w:r>
          </w:p>
          <w:p w14:paraId="03612F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27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  <w:p w14:paraId="3DBA844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97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05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研究方向名称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B0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449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专项计划</w:t>
            </w:r>
          </w:p>
        </w:tc>
      </w:tr>
      <w:tr w14:paraId="6B58D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43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E9B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105375371701777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F2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于萌欣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A91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120400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62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C6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0D4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169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</w:tr>
      <w:tr w14:paraId="5D5B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B12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FC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105375431701742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07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谢佳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8F7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120400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ED0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9E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3C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80B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</w:tr>
      <w:tr w14:paraId="4134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5B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DE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105375430701720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BAB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80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120400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EE9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5CE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社会保障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D10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3B0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</w:tr>
      <w:tr w14:paraId="050EB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57D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7E3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105375430701717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963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黄敏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074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120400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907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14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4F4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F6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</w:tr>
      <w:tr w14:paraId="7330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2C0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0AD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105375513301789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D6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罗静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96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120400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0A9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B28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2E7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AF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</w:tr>
      <w:tr w14:paraId="1D847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CE1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2C7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105375431501735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31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张雅贻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DF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120400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AC6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43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土地资源管理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750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653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</w:tr>
      <w:tr w14:paraId="1FF8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1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75D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105375360701773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2AF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胥银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942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120400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59B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E7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1C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976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</w:tr>
    </w:tbl>
    <w:p w14:paraId="56D13CB5"/>
    <w:p w14:paraId="7C81CFD2">
      <w:pPr>
        <w:pStyle w:val="3"/>
        <w:widowControl/>
        <w:shd w:val="clear" w:color="auto" w:fill="FFFFFF"/>
        <w:spacing w:beforeAutospacing="0" w:afterAutospacing="0" w:line="500" w:lineRule="exact"/>
        <w:jc w:val="both"/>
        <w:textAlignment w:val="baseline"/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二、MPA全日制硕士复试名单</w:t>
      </w:r>
    </w:p>
    <w:tbl>
      <w:tblPr>
        <w:tblStyle w:val="5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856"/>
        <w:gridCol w:w="957"/>
        <w:gridCol w:w="1020"/>
        <w:gridCol w:w="1190"/>
        <w:gridCol w:w="1205"/>
        <w:gridCol w:w="740"/>
        <w:gridCol w:w="961"/>
        <w:gridCol w:w="1050"/>
      </w:tblGrid>
      <w:tr w14:paraId="411EF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FD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1D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AA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</w:t>
            </w:r>
          </w:p>
          <w:p w14:paraId="1F70097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49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</w:t>
            </w:r>
          </w:p>
          <w:p w14:paraId="55FB706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7C0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67F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研究方向名称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60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06C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专项</w:t>
            </w:r>
          </w:p>
          <w:p w14:paraId="5ED0967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计划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436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报考学习方式名称</w:t>
            </w:r>
          </w:p>
        </w:tc>
      </w:tr>
      <w:tr w14:paraId="3F04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E99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3D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DA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谭凌媛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F92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8D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5CC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43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1AC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4C0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61C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72B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0B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BC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周小嫘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EDF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A93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57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7D7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55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B50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106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FE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E7B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105375424806340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65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余绍雍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9E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6D2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E4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D5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5E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C5C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BFB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47C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6B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2F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祝春花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F4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68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09D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17D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F4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23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37B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9C4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175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19C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022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5F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0D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E07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593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53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AEA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6E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7B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C2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林思颀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C5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73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E38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EE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2F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92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</w:tbl>
    <w:p w14:paraId="6D0E54F1">
      <w:pPr>
        <w:pStyle w:val="3"/>
        <w:widowControl/>
        <w:shd w:val="clear" w:color="auto" w:fill="FFFFFF"/>
        <w:spacing w:beforeAutospacing="0" w:afterAutospacing="0" w:line="500" w:lineRule="exact"/>
        <w:jc w:val="both"/>
        <w:textAlignment w:val="baseline"/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三</w:t>
      </w:r>
      <w:r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MPA非全日制硕士复试</w:t>
      </w:r>
      <w:r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名单</w:t>
      </w:r>
    </w:p>
    <w:tbl>
      <w:tblPr>
        <w:tblStyle w:val="5"/>
        <w:tblW w:w="9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44"/>
        <w:gridCol w:w="1006"/>
        <w:gridCol w:w="980"/>
        <w:gridCol w:w="1146"/>
        <w:gridCol w:w="1134"/>
        <w:gridCol w:w="810"/>
        <w:gridCol w:w="1033"/>
        <w:gridCol w:w="1130"/>
      </w:tblGrid>
      <w:tr w14:paraId="2D5A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27C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8DF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47B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</w:t>
            </w:r>
          </w:p>
          <w:p w14:paraId="03A2D41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A78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</w:t>
            </w:r>
          </w:p>
          <w:p w14:paraId="3B4D0D7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2F7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E37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研究方向名称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14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01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专项</w:t>
            </w:r>
          </w:p>
          <w:p w14:paraId="56798D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90E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报考学习方式名称</w:t>
            </w:r>
          </w:p>
        </w:tc>
      </w:tr>
      <w:tr w14:paraId="595B2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D99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C30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105375431505691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EB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谭思敏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03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628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C5F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26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D0F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E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796A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509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07C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105375432106092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B90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陈逸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彧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915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543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872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024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255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6D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3DB93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34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218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105375441006358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FCC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熊筠符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0E6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E2A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5B5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D9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3E3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B5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CFA6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CA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D76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105375440406351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614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柯卓莹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1F9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20C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808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45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DA7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D47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8867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825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CD6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105375431505651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489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曾心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87E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1AA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07C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ECC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0F7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60E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3F11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D77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95D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105375444206372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240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黄梓睿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0D4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4B0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32D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D7A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6A0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463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0A1D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CFB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A51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886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江辉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C29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995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468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C3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3C1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BF5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3C16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5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59D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105375444206377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CC4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刘春怡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02A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AD6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EB8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40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A30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D5F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08B3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E9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E84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105375444206381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C40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D18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522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AF6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D64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C6C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A6F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7AB2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AB6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CEB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105375432806245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AFE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滕杜若兰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918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D01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4A2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05A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BBC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00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0A28F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046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659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105375431906021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848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张昭龙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3B6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4FB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08A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894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283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3C4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622B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77E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451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105375431505686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5ED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李春兰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D8E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943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A62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E39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C11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70B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7D092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4EC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EFF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105375431906012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78C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姚志勇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664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928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712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0DD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C8A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655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01F67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F3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96A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105375432006061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FDA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万纯宗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40E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02F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CCF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1E6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E4C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103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381B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C7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C80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105375444206380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A55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罗家豪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129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15C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76A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EF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FD7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D9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46A3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27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031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72E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何春丽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D8A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7E5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E46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B42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AA0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B5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69CBD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AD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80D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105375432806250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9E2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2E2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658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E7B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78F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EC7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194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058E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D7F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AF6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105375432506170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768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伍璇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FA2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9F7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043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032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BD3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2C2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33318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46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5F3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93F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刘芳婷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5FB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B7B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349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98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58F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FF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5DCC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018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699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105375432506171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AE8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陶晶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167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29F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389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50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337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25E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DE3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EFF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BCF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105375432206114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AE7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王壮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84C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93F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C9B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2D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F4E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BC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4B63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19C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F33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036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沈宗翰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F3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F43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A4D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A14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74A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2C6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5935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50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DAB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105375431805997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1AF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刘俊华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CAB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614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93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6D0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FA0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A86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E50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5F5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667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105375431505682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49D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柳慧宇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DE2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824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A86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0D7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BFD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017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3A84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86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452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105375431505662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E98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曾杰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DB9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7DE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F77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E7D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554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F48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48F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D3D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A73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105375432006052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BC0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李享洋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02D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125200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B8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公共管理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B1C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E99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A9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Cs w:val="21"/>
                <w:lang w:bidi="ar"/>
              </w:rPr>
              <w:t>退役大学生计划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5D3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</w:tbl>
    <w:p w14:paraId="547B4C84">
      <w:pPr>
        <w:pStyle w:val="3"/>
        <w:widowControl/>
        <w:shd w:val="clear" w:color="auto" w:fill="FFFFFF"/>
        <w:spacing w:beforeAutospacing="0" w:afterAutospacing="0" w:line="500" w:lineRule="exact"/>
        <w:jc w:val="both"/>
        <w:textAlignment w:val="baseline"/>
        <w:rPr>
          <w:rFonts w:ascii="楷体_GB2312" w:hAnsi="楷体" w:eastAsia="楷体_GB2312" w:cs="楷体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 w14:paraId="0FCF49D8">
      <w:pPr>
        <w:pStyle w:val="3"/>
        <w:widowControl/>
        <w:shd w:val="clear" w:color="auto" w:fill="FFFFFF"/>
        <w:spacing w:beforeAutospacing="0" w:afterAutospacing="0" w:line="500" w:lineRule="exact"/>
        <w:jc w:val="both"/>
        <w:textAlignment w:val="baseline"/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四</w:t>
      </w:r>
      <w:r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农业管理全日制专业硕士复试</w:t>
      </w:r>
      <w:r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名单</w:t>
      </w:r>
    </w:p>
    <w:tbl>
      <w:tblPr>
        <w:tblStyle w:val="5"/>
        <w:tblW w:w="9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844"/>
        <w:gridCol w:w="1082"/>
        <w:gridCol w:w="941"/>
        <w:gridCol w:w="1180"/>
        <w:gridCol w:w="1178"/>
        <w:gridCol w:w="800"/>
        <w:gridCol w:w="1042"/>
        <w:gridCol w:w="1134"/>
      </w:tblGrid>
      <w:tr w14:paraId="79573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A1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3DE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54A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</w:t>
            </w:r>
          </w:p>
          <w:p w14:paraId="64CC5C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4D0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</w:t>
            </w:r>
          </w:p>
          <w:p w14:paraId="2D3A9A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7F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2B3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研究方向名称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F62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E93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专项</w:t>
            </w:r>
          </w:p>
          <w:p w14:paraId="6ABA30F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C3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报考学习方式名称</w:t>
            </w:r>
          </w:p>
        </w:tc>
      </w:tr>
      <w:tr w14:paraId="1201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1B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3D9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FC6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胡鑫宇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EB4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97C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F11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5D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E87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Cs w:val="21"/>
                <w:lang w:bidi="ar"/>
              </w:rPr>
              <w:t>退役大学生计划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57D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D85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6A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D4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105375370205092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D7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曹越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078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302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9C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4F3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279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30F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1C77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E1C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94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105375431505025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348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许心如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FC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BE9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1EC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B7A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1D5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C7C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E4F0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BC5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1C7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105375431805040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6E6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王馨仪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38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659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FF9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83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BB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8D0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957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EF5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0E4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105375430704970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4A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陈诗璇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903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745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75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764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88B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D1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00F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5A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91B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E1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程勇仁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FB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CF9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E7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F3F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3F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4DD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408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6EC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17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105375370605095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EFC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翟梦宇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4B5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A4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E71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86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18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663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757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67D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6E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105375430704959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873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吕思源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99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7B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94E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C08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5A0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1F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E65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C9F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450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105375432405067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8A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王霄燕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074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C8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B02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9EB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F11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11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61DA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96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AAF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105375430704972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F55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段春花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74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58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814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827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3AA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1A3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8A52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0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8B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105375430805000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26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李湘钰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B85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F5F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FF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38F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AD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79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7B17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575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810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105375371705101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18A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刘爽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0E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B5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B37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5FF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3A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CAF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F61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722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261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105375430704962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B45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阳际涛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97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084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9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06D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C55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59C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578B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306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7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105375431805039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4E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王彩凤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7B7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224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6C2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B5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A1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22B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D309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D34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2A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105375411605110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6C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杨荟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1EE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1C0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C03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D5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FE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70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279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15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6F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105375430704993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C3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汤继婷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D41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05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ED0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50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EBC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78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875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66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C01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105375370705096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45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王照鹏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121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0E9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040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CC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F5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DD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4C8B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3C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C3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105375220705084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D6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王晓雨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A6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C11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62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D6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198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50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AFFC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02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9D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105375431805038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B60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蒋思宇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1B3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70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BA6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D8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6FC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F7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9959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B2E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57E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105375430704969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3F5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王俊杰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B8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B0F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1B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5D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25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AF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86C0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02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E0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105375411605109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99A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田阳瑞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5D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3CA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17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6FA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AD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34C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DFD5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4F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93F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105375430704977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10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周沙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2F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FF4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EF4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98C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C7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51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327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190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5E6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27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99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65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A28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6C0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9B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5B2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070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948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405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105375432105053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621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熊宇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B31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95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316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DD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015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783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E3C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00B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E83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105375141005082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1D9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艾男和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5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6EC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DE4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38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58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833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3A2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0C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300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105375431805041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21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曹慧琳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034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D97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AA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D5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D86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67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F47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F4E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D8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105375410805104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AC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何晓曼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564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7BD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209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0D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B83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D0D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DEE4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FFD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50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105375430704975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3F5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李湘茏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EFA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056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E2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5F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92C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D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34F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E75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929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AA8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孔玉婷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FAD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DD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DB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D6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D5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A7F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901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31B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80D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105375430704976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C18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陈雨茜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EAF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C3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B1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3F3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01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F5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441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DA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699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537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BF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BAF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96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FC4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129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C8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957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2C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AED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105375532005148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C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和寿珍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3A4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77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16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8C0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33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046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DE2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455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36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105375430704958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9FB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郑雨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5E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6A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A7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EA7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904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40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4B7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91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1D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105375370605094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0B1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陈丹阳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8C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92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8B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7F4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50D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494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656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F2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31E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833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689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5A9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097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882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1F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CD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43CA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10C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858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105375135105080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322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申恩慧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19C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F81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B68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2D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E7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CE4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72F9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12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D3C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105375371305100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73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邱发英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1D3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C8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D55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FF3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9E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36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22F0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05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5A4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105375430704957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DD0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郑训莉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465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3A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371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DA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6A1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8BE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C8D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CAD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8A1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105375430704963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013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孙建华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0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522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C7B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E9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61F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35E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718C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ABD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B74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105375430704965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43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杨鑫宇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46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698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74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D2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E9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D06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5D3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C36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BDC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105375430804997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83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黄思源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43A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EE8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AE5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BE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34C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365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CDB4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D1D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E4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105375432205057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B4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曾思颖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856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95E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A2C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13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6D9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97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212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393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A35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105375411605108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8A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周迎迎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CC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430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DE2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55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70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E9E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AC8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0D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20C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9A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徐海鹏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37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2AC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D6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DF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9B8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D9F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3D24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9D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11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105375360705091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F8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周梓轩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59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EC2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58A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013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BFD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3E3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5A7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22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003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105375430704973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CA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洪周华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F17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708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E50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5E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85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2D9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884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8A5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53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105375431505006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DD4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刘席琳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1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773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C4B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09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2A7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081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0539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97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0FF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105375432405063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3E3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曾杰安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C8F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63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363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48C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6B7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2F0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516D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F78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508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105375620405151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E94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杨超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F1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8D9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16B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091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D7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81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C93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2E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B7B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105375417905113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751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皇甫秉倩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B0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D77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8F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68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412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37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EC7C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F0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43E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DE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孔琴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3B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3E5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EB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18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F7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E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981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38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28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105375430204995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220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严格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0E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9D2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5D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BF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D7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7BC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B738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DE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1E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105375430704967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38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王钰涵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E4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DBF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A7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06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764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18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9359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5A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9F6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105375431905046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705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尹泓历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56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3D7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09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268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0C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07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AC5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2E1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20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105375141005081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2D7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郭梦玲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76D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0FB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60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08F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9D6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26C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A6A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61B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83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105375432205056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4E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林新尧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406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6D5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5D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E9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BDC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CC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FF7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59B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01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97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徐敏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98B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B3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837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85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99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D0D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645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F73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47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105375460505142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FF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涂序清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5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F18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09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9D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B0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17A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473C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5C8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7E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105375432405066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F9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刘诗颖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82F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E2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9FD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CE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10D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BFA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FED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F5C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57C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105375321405086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B49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刘佳仪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725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B42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1F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944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C0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D4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D71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4F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384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105375431805044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295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余梦红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B5B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B0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94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FC7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A6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AF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A9FB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C1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A2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105375440105120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D2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钱蕊绮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6C0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2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9D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AD1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72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528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694D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C1D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C65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105375360105090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D4A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69A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997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DDB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1C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90E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2D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40DF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6A3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B9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CBE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李子杰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1A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79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BA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31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E49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18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CA7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1D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94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105375130405078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74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姚依鑫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391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E84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48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DB6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B09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45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B3B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999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81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105375370905099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6A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隋卓然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F5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858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BFF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327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12A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AE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06C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27C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00D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0D5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叶广昊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E8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2D1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3C3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75B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707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0AB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F88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E00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001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105375430704988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DC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伍睿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A9D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18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674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6A2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735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BD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2F38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C3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159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105375430804999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AE8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唐英伦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C85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15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97C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08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C72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2B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4A1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A2F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1E3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105375430204994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F8F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邓西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EB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CA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903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94E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6C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97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2E915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C9D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E16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105375433205076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8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张湘辉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DF4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15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86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099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12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830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233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560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6A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105375432405068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53F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汤恒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6BD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AED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A42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FB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CF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252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297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BEB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B3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105375430704956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66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肖云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67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1C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0D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040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79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CE5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8B1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3A6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6C9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105375431805036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8E5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钟婧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AE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5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3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E77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1E9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BEC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6064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17F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66D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105375430804998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8CD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黄馨瑶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D7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EF4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4E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2CD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9C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083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DAA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CF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5B3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105375432805075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556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吴浩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55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7D5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04F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26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11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2A8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0207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B13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F17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105375431305002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DD2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胡耘成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E55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234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9C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0CC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1A2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A11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54F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832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ED4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105375444405139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B1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徐红茹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51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11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4A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4D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7F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2E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B85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D4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F0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105375431505021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DD5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谭容欣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D10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A1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D9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765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D37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F82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8B0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40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7C2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105375411305105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F37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刘抚阳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B90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6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E34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C25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B0B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B1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995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A81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BCD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105375411405106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DCD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孟玉龙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4B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AB7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02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854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D23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A93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756A7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3D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F2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105375516005144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CA5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刘欣铃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8F8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022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52C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EB6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E36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9E0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1E871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86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2EF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105375520705146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8A0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朱琪琪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689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D49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A8A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393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CAC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33B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B0C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B8D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FA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105375417905114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8A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梁梦婷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F50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120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25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EA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1AF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11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44D47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CE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5BD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105375431505019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65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康煜卿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BCE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B5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2E1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18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DB2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B1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31547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101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1F6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105375411405107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AB0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刘璇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3E4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97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EE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08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FF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BD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  <w:tr w14:paraId="5EB62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DF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C5B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105375430704968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380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张梓衡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6FD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7B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AB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FDE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B9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D5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全日制</w:t>
            </w:r>
          </w:p>
        </w:tc>
      </w:tr>
    </w:tbl>
    <w:p w14:paraId="5B56A120">
      <w:pPr>
        <w:pStyle w:val="3"/>
        <w:widowControl/>
        <w:shd w:val="clear" w:color="auto" w:fill="FFFFFF"/>
        <w:spacing w:beforeAutospacing="0" w:afterAutospacing="0" w:line="500" w:lineRule="exact"/>
        <w:ind w:firstLine="643" w:firstLineChars="200"/>
        <w:jc w:val="both"/>
        <w:textAlignment w:val="baseline"/>
        <w:rPr>
          <w:rFonts w:ascii="楷体_GB2312" w:hAnsi="楷体" w:eastAsia="楷体_GB2312" w:cs="楷体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 w14:paraId="2F3D5791">
      <w:pPr>
        <w:pStyle w:val="3"/>
        <w:widowControl/>
        <w:shd w:val="clear" w:color="auto" w:fill="FFFFFF"/>
        <w:spacing w:beforeAutospacing="0" w:afterAutospacing="0" w:line="500" w:lineRule="exact"/>
        <w:jc w:val="both"/>
        <w:textAlignment w:val="baseline"/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五</w:t>
      </w:r>
      <w:r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农业管理非全日制专业硕士复试</w:t>
      </w:r>
      <w:r>
        <w:rPr>
          <w:rStyle w:val="7"/>
          <w:rFonts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名单</w:t>
      </w:r>
    </w:p>
    <w:tbl>
      <w:tblPr>
        <w:tblStyle w:val="5"/>
        <w:tblW w:w="9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844"/>
        <w:gridCol w:w="992"/>
        <w:gridCol w:w="1100"/>
        <w:gridCol w:w="1220"/>
        <w:gridCol w:w="1224"/>
        <w:gridCol w:w="727"/>
        <w:gridCol w:w="939"/>
        <w:gridCol w:w="1250"/>
      </w:tblGrid>
      <w:tr w14:paraId="1DE47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1B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44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CD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考生</w:t>
            </w:r>
          </w:p>
          <w:p w14:paraId="59DE11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5E7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专业代码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A8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D0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研究方向名称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E3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5B3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专项</w:t>
            </w:r>
          </w:p>
          <w:p w14:paraId="588DC04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46E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报考学习方式名称</w:t>
            </w:r>
          </w:p>
        </w:tc>
      </w:tr>
      <w:tr w14:paraId="20C28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2CD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A5E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105375432305061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F61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陈阳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58C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CFB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BBF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236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AB938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FAF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1A5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2C9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071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954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范乐芳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3FC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EBC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20D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A9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6740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473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68A3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C8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03E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105375440405125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21B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张晓宇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C81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CD7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E93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323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C10F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4ED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77946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84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74B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2F5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倪杨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96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064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13E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A06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F0AD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6DA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7EE7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EA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679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C3B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夏岛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BB4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9C0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DAF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AE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4254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793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DFE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73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0AE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961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李睿清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65A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9A2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E8A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FF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724B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94A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139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039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7A9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105375440205124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29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张拔其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9A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CAF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F47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23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8F7A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593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5D05C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E14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5CC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105375441105132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5A0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B7F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B83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61C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68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BA99E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769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0EB1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514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76D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105375430704960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0AF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朱慈金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35A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AF2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204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5F5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E1E26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B75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6E0A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B94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32D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5F4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李世友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B9A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672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89D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4C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DC2C7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DD8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3C78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D5B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AF1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105375444205137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B29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温晓萍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E6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303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2DF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3B9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57DE5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1F5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693C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771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36A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105375432705072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EE2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冯鹏辉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391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88A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BC9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099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7D39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454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B23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188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2EE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105375110805077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D70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F50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A6C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143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610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16581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674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579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B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36B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105375440605128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4C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苏志朗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249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E06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2D1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42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507CF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87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75A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5D0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07B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105375441105133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044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黄晓薇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B40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964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69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72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DA043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1F1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6A867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CAD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F54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9C1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胡牵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11C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5C1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309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2C3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CD1BE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CDF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4121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64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939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105375431905050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EE4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周莉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73B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233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1A6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9F6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F3A02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BF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BE99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D25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C2E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105375432605071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AD5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邱飞远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6FC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99A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BB95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8E6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4D4B0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5A0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FB40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3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C3A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105375441105131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3F4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黄永兴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FC8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5E3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893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A59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40F8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DFE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22CFA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A3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8E5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105375440205123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A6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万伟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545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03C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7A3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A5C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28D6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3D81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64BC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57E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22E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105375431505033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0B0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2DBD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155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9D2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24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309B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D537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1FE81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E46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040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105375431605034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4DB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班驭晟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298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0289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EFB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B0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86EC6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DE6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  <w:tr w14:paraId="599B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31D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AABE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105375440405127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C94B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李丹婵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471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095137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CD9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农业管理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A07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不区分研究方向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617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90B05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无专项计划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50E8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</w:tr>
    </w:tbl>
    <w:p w14:paraId="7B3A8DB0">
      <w:pPr>
        <w:rPr>
          <w:szCs w:val="21"/>
        </w:rPr>
      </w:pPr>
    </w:p>
    <w:p w14:paraId="032690CA">
      <w:pPr>
        <w:spacing w:line="560" w:lineRule="exact"/>
        <w:rPr>
          <w:szCs w:val="21"/>
        </w:rPr>
      </w:pPr>
    </w:p>
    <w:p w14:paraId="2E5B77E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5486240"/>
    </w:sdtPr>
    <w:sdtContent>
      <w:p w14:paraId="28A9F08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 w14:paraId="0DDE0E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27320"/>
    <w:rsid w:val="727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2025-03-26T07:19:00Z</dcterms:created>
  <dc:creator>琼琼</dc:creator>
  <cp:lastModifiedBy>琼琼</cp:lastModifiedBy>
  <dcterms:modified xsi:type="dcterms:W3CDTF">2025-03-26T07:20:42Z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61381321ABFF4A5C957C517D7C596759_11</vt:lpwstr>
  </property>
  <property fmtid="{D5CDD505-2E9C-101B-9397-08002B2CF9AE}" pid="4" name="KSOTemplateDocerSaveRecord">
    <vt:lpwstr>eyJoZGlkIjoiNTk0Y2NkNmNkZGU1ZmM0OGZjZjRlNDgyZWQ2NGNlNGQiLCJ1c2VySWQiOiI0NjI5MDQxMzgifQ==</vt:lpwstr>
  </property>
</Properties>
</file>